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619A" w:rsidRDefault="0029747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Homemade Soft Pretzels</w:t>
      </w:r>
    </w:p>
    <w:p w14:paraId="00000002" w14:textId="77777777" w:rsidR="0099619A" w:rsidRDefault="0099619A">
      <w:pPr>
        <w:jc w:val="center"/>
        <w:rPr>
          <w:sz w:val="26"/>
          <w:szCs w:val="26"/>
        </w:rPr>
      </w:pPr>
    </w:p>
    <w:p w14:paraId="00000003" w14:textId="77777777" w:rsidR="0099619A" w:rsidRDefault="00297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Pretzels</w:t>
      </w:r>
    </w:p>
    <w:p w14:paraId="00000004" w14:textId="77777777" w:rsidR="0099619A" w:rsidRDefault="0099619A"/>
    <w:p w14:paraId="00000005" w14:textId="77777777" w:rsidR="0099619A" w:rsidRDefault="00297472">
      <w:r>
        <w:t>1 ½ cups warm water</w:t>
      </w:r>
    </w:p>
    <w:p w14:paraId="00000006" w14:textId="77777777" w:rsidR="0099619A" w:rsidRDefault="00297472">
      <w:r>
        <w:t>2 ¼ tsp instant or active dry yeast (1 standard packet)</w:t>
      </w:r>
    </w:p>
    <w:p w14:paraId="00000007" w14:textId="77777777" w:rsidR="0099619A" w:rsidRDefault="00297472">
      <w:r>
        <w:t>1 tsp salt</w:t>
      </w:r>
    </w:p>
    <w:p w14:paraId="00000008" w14:textId="77777777" w:rsidR="0099619A" w:rsidRDefault="00297472">
      <w:r>
        <w:t>1 Tbs. brown sugar</w:t>
      </w:r>
    </w:p>
    <w:p w14:paraId="00000009" w14:textId="77777777" w:rsidR="0099619A" w:rsidRDefault="00297472">
      <w:r>
        <w:t>1 Tbs. unsalted butter, melted</w:t>
      </w:r>
    </w:p>
    <w:p w14:paraId="0000000A" w14:textId="77777777" w:rsidR="0099619A" w:rsidRDefault="00297472">
      <w:r>
        <w:t>3 ¾ cups a; purpose flour</w:t>
      </w:r>
    </w:p>
    <w:p w14:paraId="0000000B" w14:textId="77777777" w:rsidR="0099619A" w:rsidRDefault="0099619A"/>
    <w:p w14:paraId="0000000C" w14:textId="77777777" w:rsidR="0099619A" w:rsidRDefault="00297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Baking Soda Bath</w:t>
      </w:r>
    </w:p>
    <w:p w14:paraId="0000000D" w14:textId="77777777" w:rsidR="0099619A" w:rsidRDefault="0099619A"/>
    <w:p w14:paraId="0000000E" w14:textId="77777777" w:rsidR="0099619A" w:rsidRDefault="00297472">
      <w:proofErr w:type="gramStart"/>
      <w:r>
        <w:t>¼  cup</w:t>
      </w:r>
      <w:proofErr w:type="gramEnd"/>
      <w:r>
        <w:t xml:space="preserve"> baking soda</w:t>
      </w:r>
    </w:p>
    <w:p w14:paraId="0000000F" w14:textId="77777777" w:rsidR="0099619A" w:rsidRDefault="00297472">
      <w:r>
        <w:t>5 cups water</w:t>
      </w:r>
    </w:p>
    <w:p w14:paraId="00000010" w14:textId="77777777" w:rsidR="0099619A" w:rsidRDefault="0099619A"/>
    <w:p w14:paraId="00000011" w14:textId="77777777" w:rsidR="0099619A" w:rsidRDefault="00297472">
      <w:pPr>
        <w:rPr>
          <w:b/>
          <w:i/>
        </w:rPr>
      </w:pPr>
      <w:r>
        <w:rPr>
          <w:b/>
          <w:i/>
        </w:rPr>
        <w:t>DAY 1</w:t>
      </w:r>
    </w:p>
    <w:p w14:paraId="00000012" w14:textId="77777777" w:rsidR="0099619A" w:rsidRDefault="00297472">
      <w:pPr>
        <w:numPr>
          <w:ilvl w:val="0"/>
          <w:numId w:val="1"/>
        </w:numPr>
      </w:pPr>
      <w:r>
        <w:t>In the bowl of a stand mixer, whisk yeast into warm water, add brown sugar, salt and melted butter.</w:t>
      </w:r>
    </w:p>
    <w:p w14:paraId="00000013" w14:textId="77777777" w:rsidR="0099619A" w:rsidRDefault="00297472">
      <w:pPr>
        <w:numPr>
          <w:ilvl w:val="0"/>
          <w:numId w:val="1"/>
        </w:numPr>
      </w:pPr>
      <w:r>
        <w:t xml:space="preserve">Add flour 1 cup at a time. </w:t>
      </w:r>
    </w:p>
    <w:p w14:paraId="00000014" w14:textId="77777777" w:rsidR="0099619A" w:rsidRDefault="00297472">
      <w:pPr>
        <w:numPr>
          <w:ilvl w:val="0"/>
          <w:numId w:val="1"/>
        </w:numPr>
      </w:pPr>
      <w:r>
        <w:t>Add flour until the dough is no longer sticky. You may need to add a little more flour than the recipe calls for.</w:t>
      </w:r>
    </w:p>
    <w:p w14:paraId="00000015" w14:textId="77777777" w:rsidR="0099619A" w:rsidRDefault="00297472">
      <w:pPr>
        <w:numPr>
          <w:ilvl w:val="0"/>
          <w:numId w:val="1"/>
        </w:numPr>
      </w:pPr>
      <w:r>
        <w:t>Turn dough ont</w:t>
      </w:r>
      <w:r>
        <w:t xml:space="preserve">o pastry board and knead for 3 mins.  </w:t>
      </w:r>
    </w:p>
    <w:p w14:paraId="00000016" w14:textId="77777777" w:rsidR="0099619A" w:rsidRDefault="00297472">
      <w:pPr>
        <w:numPr>
          <w:ilvl w:val="0"/>
          <w:numId w:val="1"/>
        </w:numPr>
      </w:pPr>
      <w:r>
        <w:t>Place dough covered in the refrigerator overnight.</w:t>
      </w:r>
    </w:p>
    <w:p w14:paraId="00000017" w14:textId="77777777" w:rsidR="0099619A" w:rsidRDefault="0099619A">
      <w:pPr>
        <w:rPr>
          <w:b/>
          <w:i/>
        </w:rPr>
      </w:pPr>
    </w:p>
    <w:p w14:paraId="00000018" w14:textId="77777777" w:rsidR="0099619A" w:rsidRDefault="00297472">
      <w:pPr>
        <w:rPr>
          <w:b/>
          <w:i/>
        </w:rPr>
      </w:pPr>
      <w:r>
        <w:rPr>
          <w:b/>
          <w:i/>
        </w:rPr>
        <w:t>DAY 2</w:t>
      </w:r>
    </w:p>
    <w:p w14:paraId="00000019" w14:textId="77777777" w:rsidR="0099619A" w:rsidRDefault="0099619A"/>
    <w:p w14:paraId="0000001A" w14:textId="77777777" w:rsidR="0099619A" w:rsidRDefault="00297472">
      <w:pPr>
        <w:numPr>
          <w:ilvl w:val="0"/>
          <w:numId w:val="1"/>
        </w:numPr>
      </w:pPr>
      <w:r>
        <w:t xml:space="preserve">Remove dough from the refrigerator and let it come to room temperature. </w:t>
      </w:r>
    </w:p>
    <w:p w14:paraId="0000001B" w14:textId="77777777" w:rsidR="0099619A" w:rsidRDefault="00297472">
      <w:pPr>
        <w:numPr>
          <w:ilvl w:val="0"/>
          <w:numId w:val="1"/>
        </w:numPr>
      </w:pPr>
      <w:r>
        <w:t xml:space="preserve">Preheat the oven to 400 degrees and prepare two baking sheets with parchment. </w:t>
      </w:r>
    </w:p>
    <w:p w14:paraId="0000001C" w14:textId="77777777" w:rsidR="0099619A" w:rsidRDefault="00297472">
      <w:pPr>
        <w:numPr>
          <w:ilvl w:val="0"/>
          <w:numId w:val="1"/>
        </w:numPr>
      </w:pPr>
      <w:r>
        <w:t xml:space="preserve">Spray </w:t>
      </w:r>
      <w:r>
        <w:t>pan with non-stick cooking spray. Do not use parchment, it will stick</w:t>
      </w:r>
    </w:p>
    <w:p w14:paraId="0000001D" w14:textId="77777777" w:rsidR="0099619A" w:rsidRDefault="00297472">
      <w:pPr>
        <w:numPr>
          <w:ilvl w:val="0"/>
          <w:numId w:val="1"/>
        </w:numPr>
      </w:pPr>
      <w:r>
        <w:t xml:space="preserve">Heat the baking soda and water to boiling. </w:t>
      </w:r>
    </w:p>
    <w:p w14:paraId="0000001E" w14:textId="77777777" w:rsidR="0099619A" w:rsidRDefault="00297472">
      <w:pPr>
        <w:numPr>
          <w:ilvl w:val="0"/>
          <w:numId w:val="1"/>
        </w:numPr>
      </w:pPr>
      <w:r>
        <w:t xml:space="preserve">Cut </w:t>
      </w:r>
      <w:proofErr w:type="gramStart"/>
      <w:r>
        <w:t>the  dough</w:t>
      </w:r>
      <w:proofErr w:type="gramEnd"/>
      <w:r>
        <w:t xml:space="preserve"> into ⅓ cup sections-you should have about 12 sections.</w:t>
      </w:r>
    </w:p>
    <w:p w14:paraId="0000001F" w14:textId="77777777" w:rsidR="0099619A" w:rsidRDefault="00297472">
      <w:pPr>
        <w:numPr>
          <w:ilvl w:val="0"/>
          <w:numId w:val="1"/>
        </w:numPr>
      </w:pPr>
      <w:r>
        <w:t xml:space="preserve">Roll the dough into a </w:t>
      </w:r>
      <w:proofErr w:type="gramStart"/>
      <w:r>
        <w:t>20 inch</w:t>
      </w:r>
      <w:proofErr w:type="gramEnd"/>
      <w:r>
        <w:t xml:space="preserve"> rope and form your pretzels.</w:t>
      </w:r>
    </w:p>
    <w:p w14:paraId="00000020" w14:textId="77777777" w:rsidR="0099619A" w:rsidRDefault="00297472">
      <w:pPr>
        <w:numPr>
          <w:ilvl w:val="0"/>
          <w:numId w:val="1"/>
        </w:numPr>
      </w:pPr>
      <w:r>
        <w:t xml:space="preserve">Drop two pretzels at a time into the boiling water using a slotted </w:t>
      </w:r>
      <w:proofErr w:type="gramStart"/>
      <w:r>
        <w:t>spoon,  for</w:t>
      </w:r>
      <w:proofErr w:type="gramEnd"/>
      <w:r>
        <w:t xml:space="preserve"> NO MORE than 20 to 30 seconds. (more than that and your pretzels will taste metallic). </w:t>
      </w:r>
    </w:p>
    <w:p w14:paraId="00000021" w14:textId="77777777" w:rsidR="0099619A" w:rsidRDefault="00297472">
      <w:pPr>
        <w:numPr>
          <w:ilvl w:val="0"/>
          <w:numId w:val="1"/>
        </w:numPr>
      </w:pPr>
      <w:r>
        <w:t>Remove pretzels using a slotted spoon and place on the prepared baking tray.</w:t>
      </w:r>
    </w:p>
    <w:p w14:paraId="00000022" w14:textId="77777777" w:rsidR="0099619A" w:rsidRDefault="00297472">
      <w:pPr>
        <w:numPr>
          <w:ilvl w:val="0"/>
          <w:numId w:val="1"/>
        </w:numPr>
      </w:pPr>
      <w:r>
        <w:t>Repeat until</w:t>
      </w:r>
      <w:r>
        <w:t xml:space="preserve"> all pretzels are done. Sprinkle pretzels with coarse sea salt.</w:t>
      </w:r>
    </w:p>
    <w:p w14:paraId="00000023" w14:textId="77777777" w:rsidR="0099619A" w:rsidRDefault="00297472">
      <w:pPr>
        <w:numPr>
          <w:ilvl w:val="0"/>
          <w:numId w:val="1"/>
        </w:numPr>
      </w:pPr>
      <w:r>
        <w:t xml:space="preserve">Bake for 12-15 mins until they are golden brown. </w:t>
      </w:r>
    </w:p>
    <w:p w14:paraId="00000024" w14:textId="77777777" w:rsidR="0099619A" w:rsidRDefault="0099619A"/>
    <w:p w14:paraId="00000025" w14:textId="77777777" w:rsidR="0099619A" w:rsidRDefault="0099619A"/>
    <w:sectPr w:rsidR="009961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93FCE"/>
    <w:multiLevelType w:val="multilevel"/>
    <w:tmpl w:val="074AE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9A"/>
    <w:rsid w:val="00297472"/>
    <w:rsid w:val="009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2DE7A-C853-40C7-B308-E4629D3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2023-01-19T22:17:00Z</dcterms:created>
  <dcterms:modified xsi:type="dcterms:W3CDTF">2023-01-19T22:17:00Z</dcterms:modified>
</cp:coreProperties>
</file>